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91CD7" w14:textId="77777777" w:rsidR="00870D1E" w:rsidRPr="00870D1E" w:rsidRDefault="00870D1E" w:rsidP="00870D1E">
      <w:pPr>
        <w:rPr>
          <w:b/>
          <w:bCs/>
        </w:rPr>
      </w:pPr>
      <w:r w:rsidRPr="00870D1E">
        <w:rPr>
          <w:b/>
          <w:bCs/>
        </w:rPr>
        <w:t>Film</w:t>
      </w:r>
      <w:r>
        <w:rPr>
          <w:b/>
          <w:bCs/>
        </w:rPr>
        <w:t xml:space="preserve"> -</w:t>
      </w:r>
      <w:r w:rsidRPr="00870D1E">
        <w:rPr>
          <w:b/>
          <w:bCs/>
        </w:rPr>
        <w:t xml:space="preserve"> Digitale Strategien - Werbebranche im Umbruch | Made in Germany</w:t>
      </w:r>
    </w:p>
    <w:p w14:paraId="6AF46B93" w14:textId="77777777" w:rsidR="00870D1E" w:rsidRDefault="00870D1E" w:rsidP="00870D1E">
      <w:pPr>
        <w:rPr>
          <w:b/>
          <w:bCs/>
        </w:rPr>
      </w:pPr>
    </w:p>
    <w:p w14:paraId="3DCFCFD4" w14:textId="77777777" w:rsidR="00870D1E" w:rsidRDefault="00870D1E" w:rsidP="00870D1E">
      <w:pPr>
        <w:rPr>
          <w:b/>
          <w:bCs/>
        </w:rPr>
      </w:pPr>
      <w:r w:rsidRPr="00B03DD3">
        <w:rPr>
          <w:b/>
          <w:bCs/>
        </w:rPr>
        <w:t>https://www.youtube.com/watch?v=oL0</w:t>
      </w:r>
      <w:bookmarkStart w:id="0" w:name="_GoBack"/>
      <w:bookmarkEnd w:id="0"/>
      <w:r w:rsidRPr="00B03DD3">
        <w:rPr>
          <w:b/>
          <w:bCs/>
        </w:rPr>
        <w:t>vWqhWvUo</w:t>
      </w:r>
    </w:p>
    <w:p w14:paraId="6864C15E" w14:textId="77777777" w:rsidR="00870D1E" w:rsidRPr="00012A26" w:rsidRDefault="00870D1E" w:rsidP="00870D1E">
      <w:pPr>
        <w:rPr>
          <w:b/>
          <w:bCs/>
        </w:rPr>
      </w:pPr>
    </w:p>
    <w:p w14:paraId="7C5B2CAE" w14:textId="77777777" w:rsidR="00870D1E" w:rsidRDefault="00870D1E" w:rsidP="00870D1E">
      <w:r>
        <w:t>Bitte hörten Sie aus dem Film Anglizismen heraus und schreiben Sie sie auf!</w:t>
      </w:r>
    </w:p>
    <w:p w14:paraId="50CE00E0" w14:textId="77777777" w:rsidR="00870D1E" w:rsidRDefault="00870D1E" w:rsidP="00870D1E">
      <w:r>
        <w:t>Aus welchem Anlass wurde der Werbefilm produziert?</w:t>
      </w:r>
    </w:p>
    <w:p w14:paraId="0A048059" w14:textId="77777777" w:rsidR="00870D1E" w:rsidRDefault="00870D1E" w:rsidP="00870D1E">
      <w:r>
        <w:t>Was war das Ziel des Clips?</w:t>
      </w:r>
    </w:p>
    <w:p w14:paraId="69BC8A2E" w14:textId="77777777" w:rsidR="00870D1E" w:rsidRDefault="00870D1E" w:rsidP="00870D1E">
      <w:r>
        <w:t>Was ist laut Schulz das generelle Problem für die Werbebranche?</w:t>
      </w:r>
    </w:p>
    <w:p w14:paraId="010DFB3B" w14:textId="77777777" w:rsidR="00870D1E" w:rsidRDefault="00870D1E" w:rsidP="00870D1E">
      <w:r>
        <w:t>Was ist relativ neu in der Werbebranche?</w:t>
      </w:r>
    </w:p>
    <w:p w14:paraId="106BA4DC" w14:textId="77777777" w:rsidR="00870D1E" w:rsidRDefault="00870D1E" w:rsidP="00870D1E">
      <w:r>
        <w:t>Warum werden kleine Werbefirmen beauftragt?</w:t>
      </w:r>
    </w:p>
    <w:p w14:paraId="0CA035A9" w14:textId="77777777" w:rsidR="00870D1E" w:rsidRDefault="00870D1E" w:rsidP="00870D1E">
      <w:r>
        <w:t>Welche Probleme haben große Läden?</w:t>
      </w:r>
    </w:p>
    <w:p w14:paraId="79375A0A" w14:textId="77777777" w:rsidR="00870D1E" w:rsidRDefault="00870D1E" w:rsidP="00870D1E">
      <w:r>
        <w:t>Wie viele Agenturen gibt es in Deutschlands Werbehauptstadt?</w:t>
      </w:r>
    </w:p>
    <w:p w14:paraId="5B861852" w14:textId="77777777" w:rsidR="00870D1E" w:rsidRDefault="00870D1E" w:rsidP="00870D1E">
      <w:r>
        <w:t>Was reicht nicht mehr und vor welchen Herausforderungen stehen Agenturen?</w:t>
      </w:r>
    </w:p>
    <w:p w14:paraId="425FEC90" w14:textId="77777777" w:rsidR="00870D1E" w:rsidRDefault="00870D1E" w:rsidP="00870D1E">
      <w:r>
        <w:t>Wie können junge Kunden erreicht werden?</w:t>
      </w:r>
    </w:p>
    <w:p w14:paraId="750323EE" w14:textId="77777777" w:rsidR="00870D1E" w:rsidRDefault="00870D1E" w:rsidP="00870D1E">
      <w:r>
        <w:t xml:space="preserve">Womit verdient Kai </w:t>
      </w:r>
      <w:proofErr w:type="spellStart"/>
      <w:r>
        <w:t>Bösterling</w:t>
      </w:r>
      <w:proofErr w:type="spellEnd"/>
      <w:r>
        <w:t xml:space="preserve"> seine Brötchen?</w:t>
      </w:r>
    </w:p>
    <w:p w14:paraId="14865694" w14:textId="77777777" w:rsidR="00870D1E" w:rsidRDefault="00870D1E" w:rsidP="00870D1E">
      <w:r>
        <w:t>Was ist der Vorteil für die Versicherung?</w:t>
      </w:r>
    </w:p>
    <w:p w14:paraId="00B41BA6" w14:textId="77777777" w:rsidR="00426C3B" w:rsidRDefault="00426C3B"/>
    <w:sectPr w:rsidR="00426C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05731"/>
    <w:multiLevelType w:val="hybridMultilevel"/>
    <w:tmpl w:val="27E832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1E"/>
    <w:rsid w:val="00426C3B"/>
    <w:rsid w:val="0053063A"/>
    <w:rsid w:val="00870D1E"/>
    <w:rsid w:val="009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ECCD"/>
  <w15:chartTrackingRefBased/>
  <w15:docId w15:val="{220D7FEE-35D4-44FD-9773-91E6C23E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0D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0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</dc:creator>
  <cp:keywords/>
  <dc:description/>
  <cp:lastModifiedBy>Kai Witzlack</cp:lastModifiedBy>
  <cp:revision>1</cp:revision>
  <cp:lastPrinted>2021-03-02T10:16:00Z</cp:lastPrinted>
  <dcterms:created xsi:type="dcterms:W3CDTF">2021-03-02T10:14:00Z</dcterms:created>
  <dcterms:modified xsi:type="dcterms:W3CDTF">2021-03-02T10:19:00Z</dcterms:modified>
</cp:coreProperties>
</file>